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E7FFA">
      <w:pPr>
        <w:autoSpaceDE w:val="0"/>
        <w:autoSpaceDN w:val="0"/>
        <w:adjustRightInd w:val="0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 w14:paraId="6DADE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</w:pPr>
    </w:p>
    <w:p w14:paraId="7B59D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25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年度自治区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最高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科学技术奖</w:t>
      </w:r>
    </w:p>
    <w:p w14:paraId="2E942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拟奖励人员</w:t>
      </w:r>
    </w:p>
    <w:p w14:paraId="2D6CEB69">
      <w:pPr>
        <w:autoSpaceDE w:val="0"/>
        <w:autoSpaceDN w:val="0"/>
        <w:adjustRightInd w:val="0"/>
        <w:jc w:val="center"/>
        <w:rPr>
          <w:rFonts w:hint="eastAsia" w:ascii="宋体" w:hAnsi="宋体" w:eastAsia="宋体" w:cs="宋体"/>
          <w:kern w:val="0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（按照姓氏笔画由少到多排序）</w:t>
      </w:r>
    </w:p>
    <w:p w14:paraId="422A1C60"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</w:rPr>
      </w:pPr>
    </w:p>
    <w:p w14:paraId="3E36E146">
      <w:pPr>
        <w:numPr>
          <w:ilvl w:val="0"/>
          <w:numId w:val="0"/>
        </w:numPr>
        <w:autoSpaceDE w:val="0"/>
        <w:autoSpaceDN w:val="0"/>
        <w:adjustRightInd w:val="0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instrText xml:space="preserve"> HYPERLINK "javascript:" </w:instrTex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阿吉艾克拜尔·艾萨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 xml:space="preserve">  新疆医科大学党委副书记、校长，中国工程院院士</w:t>
      </w:r>
    </w:p>
    <w:p w14:paraId="7BF1DF88">
      <w:pPr>
        <w:numPr>
          <w:ilvl w:val="0"/>
          <w:numId w:val="0"/>
        </w:numPr>
        <w:autoSpaceDE w:val="0"/>
        <w:autoSpaceDN w:val="0"/>
        <w:adjustRightInd w:val="0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2.李雪源  新疆维吾尔自治区农业科学院经济作物研究所 研究员</w:t>
      </w:r>
    </w:p>
    <w:p w14:paraId="2D8F8E2E">
      <w:pPr>
        <w:rPr>
          <w:rFonts w:hint="default" w:ascii="Times New Roman" w:hAnsi="Times New Roman" w:eastAsia="仿宋_GB2312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E0B2A"/>
    <w:rsid w:val="083612A8"/>
    <w:rsid w:val="261E25F5"/>
    <w:rsid w:val="2C500107"/>
    <w:rsid w:val="3C226E7B"/>
    <w:rsid w:val="481F6DB2"/>
    <w:rsid w:val="4C826FC8"/>
    <w:rsid w:val="4D485595"/>
    <w:rsid w:val="56A150EF"/>
    <w:rsid w:val="658854D5"/>
    <w:rsid w:val="68A14DAA"/>
    <w:rsid w:val="6BB14EDA"/>
    <w:rsid w:val="705F63A6"/>
    <w:rsid w:val="73A34BAC"/>
    <w:rsid w:val="7743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宋体" w:hAnsi="宋体" w:eastAsia="宋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28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99</Characters>
  <Lines>0</Lines>
  <Paragraphs>0</Paragraphs>
  <TotalTime>3</TotalTime>
  <ScaleCrop>false</ScaleCrop>
  <LinksUpToDate>false</LinksUpToDate>
  <CharactersWithSpaces>104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2023-11-30T02:50:00Z</dcterms:created>
  <dc:creator>puret</dc:creator>
  <cp:lastModifiedBy>nurbek</cp:lastModifiedBy>
  <cp:lastPrinted>2025-06-20T09:12:00Z</cp:lastPrinted>
  <dcterms:modified xsi:type="dcterms:W3CDTF">2026-05-13T10:37:13Z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2BE2E65F891A4C43BF46E738A174A6BB_13</vt:lpwstr>
  </property>
  <property fmtid="{D5CDD505-2E9C-101B-9397-08002B2CF9AE}" pid="4" name="KSOTemplateDocerSaveRecord">
    <vt:lpwstr>eyJoZGlkIjoiNGU5YTk2NWU3OTRhNTU0YjZlNWE0ODExMjY4YzM0MTgiLCJ1c2VySWQiOiI1MzA5MTY4MDUifQ==</vt:lpwstr>
  </property>
</Properties>
</file>